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Офисный обрезчик углов LeMORE 2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Данная модель мощного офисного обрезчика предназначена для быстрого и ровного обрезания углов фотографий, плотной бумаги или тонкого картона.
Для удобства использования предусмотрена возможность быстрой замены ножей, изготовленных из высокопрочной стали.
В базовой комплектации нож радиусом 6 мм и 5 марзанов, обрезчик оснащен поддоном для стружки.
Дополнительные ножи (R4, R10, C-cut-15мм, BW-15мм) приобретаются отдельно и доступны для заказа.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5 280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