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SA150M (1,9х15) с автоподачей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Лаконичный уничтожитель для офисного использования с функцией АВТОПОДАЧИ на 150 листов. 
Интуитивно понятная, подробная, сенсорная панель управления.
До 50 минут непрерывного уничтожения в режиме автоподачи.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пользователей: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 в режиме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 в режиме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Автоподатчик: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 минут в режиме ручной подачи / 50 минут в режиме автоподачи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Автоподача (кол-во листов):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572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11,5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23 760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